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9956" w14:textId="2323B727" w:rsidR="00144078" w:rsidRDefault="00144078">
      <w:r w:rsidRPr="005F5F72">
        <w:rPr>
          <w:sz w:val="32"/>
          <w:szCs w:val="32"/>
        </w:rPr>
        <w:t xml:space="preserve">Joining </w:t>
      </w:r>
      <w:r w:rsidR="00885755">
        <w:rPr>
          <w:sz w:val="32"/>
          <w:szCs w:val="32"/>
        </w:rPr>
        <w:t xml:space="preserve">the </w:t>
      </w:r>
      <w:r w:rsidR="00AD6B0E">
        <w:rPr>
          <w:sz w:val="32"/>
          <w:szCs w:val="32"/>
        </w:rPr>
        <w:t>meeting</w:t>
      </w:r>
      <w:r w:rsidR="00885755">
        <w:rPr>
          <w:sz w:val="32"/>
          <w:szCs w:val="32"/>
        </w:rPr>
        <w:t xml:space="preserve"> via the Skype for Business</w:t>
      </w:r>
      <w:r w:rsidR="007E1735">
        <w:rPr>
          <w:sz w:val="32"/>
          <w:szCs w:val="32"/>
        </w:rPr>
        <w:t xml:space="preserve"> (</w:t>
      </w:r>
      <w:proofErr w:type="spellStart"/>
      <w:r w:rsidR="007E1735" w:rsidRPr="00B27E0C">
        <w:rPr>
          <w:b/>
          <w:bCs/>
          <w:sz w:val="32"/>
          <w:szCs w:val="32"/>
        </w:rPr>
        <w:t>SfB</w:t>
      </w:r>
      <w:proofErr w:type="spellEnd"/>
      <w:r w:rsidR="007E1735">
        <w:rPr>
          <w:sz w:val="32"/>
          <w:szCs w:val="32"/>
        </w:rPr>
        <w:t>)</w:t>
      </w:r>
      <w:r w:rsidR="00885755">
        <w:rPr>
          <w:sz w:val="32"/>
          <w:szCs w:val="32"/>
        </w:rPr>
        <w:t xml:space="preserve"> link</w:t>
      </w:r>
    </w:p>
    <w:tbl>
      <w:tblPr>
        <w:tblStyle w:val="TableGrid"/>
        <w:tblW w:w="9233" w:type="dxa"/>
        <w:tblLook w:val="04A0" w:firstRow="1" w:lastRow="0" w:firstColumn="1" w:lastColumn="0" w:noHBand="0" w:noVBand="1"/>
      </w:tblPr>
      <w:tblGrid>
        <w:gridCol w:w="3043"/>
        <w:gridCol w:w="6190"/>
      </w:tblGrid>
      <w:tr w:rsidR="004E7755" w14:paraId="0B5CE5C2" w14:textId="77777777" w:rsidTr="009B4D61">
        <w:trPr>
          <w:trHeight w:val="2796"/>
        </w:trPr>
        <w:tc>
          <w:tcPr>
            <w:tcW w:w="3043" w:type="dxa"/>
          </w:tcPr>
          <w:p w14:paraId="257FECE8" w14:textId="77777777" w:rsidR="00144078" w:rsidRDefault="00144078">
            <w:r>
              <w:t xml:space="preserve">  </w:t>
            </w:r>
          </w:p>
          <w:p w14:paraId="371D0496" w14:textId="1E15298F" w:rsidR="00815309" w:rsidRPr="004768A7" w:rsidRDefault="00AE08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to join the meeting.</w:t>
            </w:r>
          </w:p>
          <w:p w14:paraId="60715596" w14:textId="77777777" w:rsidR="00815309" w:rsidRDefault="00815309"/>
          <w:p w14:paraId="1D103A23" w14:textId="2FF3BC3E" w:rsidR="00144078" w:rsidRDefault="00703667">
            <w:pPr>
              <w:rPr>
                <w:b/>
              </w:rPr>
            </w:pPr>
            <w:r>
              <w:t xml:space="preserve">Select the </w:t>
            </w:r>
            <w:r w:rsidR="003A63AD">
              <w:t xml:space="preserve">Skype link available on the </w:t>
            </w:r>
            <w:r w:rsidR="007E1735">
              <w:t>website</w:t>
            </w:r>
          </w:p>
          <w:p w14:paraId="586EC322" w14:textId="77777777" w:rsidR="00C71FF2" w:rsidRDefault="00C71FF2"/>
          <w:p w14:paraId="503CA1C2" w14:textId="0AECD0E7" w:rsidR="00AE082B" w:rsidRDefault="007E1735">
            <w:r>
              <w:t xml:space="preserve">If you have </w:t>
            </w:r>
            <w:proofErr w:type="spellStart"/>
            <w:r>
              <w:t>SfB</w:t>
            </w:r>
            <w:proofErr w:type="spellEnd"/>
            <w:r>
              <w:t xml:space="preserve"> </w:t>
            </w:r>
            <w:r w:rsidR="00195913">
              <w:t>i</w:t>
            </w:r>
            <w:r w:rsidR="00F94602">
              <w:t>nstalled,</w:t>
            </w:r>
            <w:r>
              <w:t xml:space="preserve"> you can join using the </w:t>
            </w:r>
            <w:r w:rsidR="002B70D1">
              <w:t>installed app</w:t>
            </w:r>
            <w:r w:rsidR="00AE082B">
              <w:t>.</w:t>
            </w:r>
          </w:p>
          <w:p w14:paraId="12A547AE" w14:textId="77777777" w:rsidR="00AE082B" w:rsidRDefault="00AE082B"/>
          <w:p w14:paraId="20D6CF28" w14:textId="0EAD098E" w:rsidR="007E1735" w:rsidRDefault="00AE082B">
            <w:r>
              <w:t xml:space="preserve">If you do not have </w:t>
            </w:r>
            <w:proofErr w:type="spellStart"/>
            <w:r>
              <w:t>SfB</w:t>
            </w:r>
            <w:proofErr w:type="spellEnd"/>
            <w:r>
              <w:t xml:space="preserve"> </w:t>
            </w:r>
            <w:r w:rsidR="00F94602">
              <w:t>installed,</w:t>
            </w:r>
            <w:r>
              <w:t xml:space="preserve"> you can still join be </w:t>
            </w:r>
            <w:r w:rsidR="00426A09">
              <w:t>using the web app</w:t>
            </w:r>
            <w:r w:rsidR="00F94602">
              <w:t>.</w:t>
            </w:r>
          </w:p>
        </w:tc>
        <w:tc>
          <w:tcPr>
            <w:tcW w:w="6190" w:type="dxa"/>
          </w:tcPr>
          <w:p w14:paraId="6BD5FD22" w14:textId="538FB0D0" w:rsidR="000374D8" w:rsidRDefault="00AE082B"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4A7F0B48" wp14:editId="18C4C3CA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447675</wp:posOffset>
                  </wp:positionV>
                  <wp:extent cx="3013710" cy="12096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1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6394" w14:paraId="409A4F4A" w14:textId="77777777" w:rsidTr="009B4D61">
        <w:trPr>
          <w:trHeight w:val="1540"/>
        </w:trPr>
        <w:tc>
          <w:tcPr>
            <w:tcW w:w="3043" w:type="dxa"/>
          </w:tcPr>
          <w:p w14:paraId="5BC6045E" w14:textId="77777777" w:rsidR="00706394" w:rsidRDefault="00706394"/>
          <w:p w14:paraId="0436C2E7" w14:textId="0C797312" w:rsidR="008B38E9" w:rsidRPr="00E53D14" w:rsidRDefault="00145716">
            <w:pPr>
              <w:rPr>
                <w:b/>
                <w:bCs/>
                <w:sz w:val="28"/>
                <w:szCs w:val="28"/>
              </w:rPr>
            </w:pPr>
            <w:r w:rsidRPr="00E53D14">
              <w:rPr>
                <w:b/>
                <w:bCs/>
                <w:sz w:val="28"/>
                <w:szCs w:val="28"/>
              </w:rPr>
              <w:t xml:space="preserve">Checking </w:t>
            </w:r>
            <w:r w:rsidR="002F2D9E">
              <w:rPr>
                <w:b/>
                <w:bCs/>
                <w:sz w:val="28"/>
                <w:szCs w:val="28"/>
              </w:rPr>
              <w:t>a</w:t>
            </w:r>
            <w:r w:rsidRPr="00E53D14">
              <w:rPr>
                <w:b/>
                <w:bCs/>
                <w:sz w:val="28"/>
                <w:szCs w:val="28"/>
              </w:rPr>
              <w:t>udio settings</w:t>
            </w:r>
          </w:p>
          <w:p w14:paraId="059BFC78" w14:textId="77777777" w:rsidR="000B10E3" w:rsidRDefault="000B10E3"/>
          <w:p w14:paraId="67679FCC" w14:textId="24A2D270" w:rsidR="000B10E3" w:rsidRDefault="000B10E3">
            <w:r>
              <w:t xml:space="preserve">You can select the </w:t>
            </w:r>
            <w:r w:rsidR="003627F5">
              <w:t xml:space="preserve">circles </w:t>
            </w:r>
            <w:r w:rsidR="00F77888">
              <w:t>ellipses</w:t>
            </w:r>
            <w:r w:rsidR="003627F5">
              <w:t xml:space="preserve"> to ensure your </w:t>
            </w:r>
            <w:r w:rsidR="00F77888">
              <w:t>speakers are working prior to joining the meeting.</w:t>
            </w:r>
          </w:p>
        </w:tc>
        <w:tc>
          <w:tcPr>
            <w:tcW w:w="6190" w:type="dxa"/>
          </w:tcPr>
          <w:p w14:paraId="0D6A4308" w14:textId="40E65FF7" w:rsidR="00706394" w:rsidRDefault="0040007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4055C97" wp14:editId="560D8340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318135</wp:posOffset>
                  </wp:positionV>
                  <wp:extent cx="781050" cy="492125"/>
                  <wp:effectExtent l="0" t="0" r="0" b="317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96" t="81689"/>
                          <a:stretch/>
                        </pic:blipFill>
                        <pic:spPr bwMode="auto">
                          <a:xfrm>
                            <a:off x="0" y="0"/>
                            <a:ext cx="781050" cy="49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1AD0" w14:paraId="623D00D5" w14:textId="77777777" w:rsidTr="009B4D61">
        <w:trPr>
          <w:trHeight w:val="1540"/>
        </w:trPr>
        <w:tc>
          <w:tcPr>
            <w:tcW w:w="3043" w:type="dxa"/>
          </w:tcPr>
          <w:p w14:paraId="2FAED536" w14:textId="78E2D94F" w:rsidR="007C1AD0" w:rsidRDefault="007C1AD0"/>
          <w:p w14:paraId="7F377A72" w14:textId="5A1ADEC6" w:rsidR="00A67D65" w:rsidRPr="00BD3FE8" w:rsidRDefault="003841B6" w:rsidP="00B05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Muted in the meeting</w:t>
            </w:r>
          </w:p>
          <w:p w14:paraId="7AF3939B" w14:textId="77777777" w:rsidR="00A67D65" w:rsidRDefault="00A67D65" w:rsidP="00B0592D"/>
          <w:p w14:paraId="54251034" w14:textId="7C209E08" w:rsidR="00423856" w:rsidRDefault="00AD6B0E" w:rsidP="00B0592D">
            <w:r>
              <w:t xml:space="preserve">All attendees are muted when they join.  </w:t>
            </w:r>
            <w:r w:rsidR="00104355">
              <w:t xml:space="preserve">Select the audio option to </w:t>
            </w:r>
            <w:r w:rsidR="008E0E1C">
              <w:t>unmute</w:t>
            </w:r>
            <w:r w:rsidR="001F7477">
              <w:t>.</w:t>
            </w:r>
          </w:p>
        </w:tc>
        <w:tc>
          <w:tcPr>
            <w:tcW w:w="6190" w:type="dxa"/>
          </w:tcPr>
          <w:p w14:paraId="22AA38A1" w14:textId="1CC6CEE0" w:rsidR="007C1AD0" w:rsidRDefault="007C1AD0">
            <w:pPr>
              <w:rPr>
                <w:noProof/>
              </w:rPr>
            </w:pPr>
          </w:p>
          <w:p w14:paraId="2CEB843E" w14:textId="11FB2532" w:rsidR="00AB70D2" w:rsidRDefault="001F747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63A04C8" wp14:editId="6AC5E9C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100965</wp:posOffset>
                  </wp:positionV>
                  <wp:extent cx="647700" cy="6096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005D" w14:paraId="671E08C1" w14:textId="77777777" w:rsidTr="009B4D61">
        <w:trPr>
          <w:trHeight w:val="803"/>
        </w:trPr>
        <w:tc>
          <w:tcPr>
            <w:tcW w:w="3043" w:type="dxa"/>
          </w:tcPr>
          <w:p w14:paraId="2C0B8CD4" w14:textId="77777777" w:rsidR="0091005D" w:rsidRDefault="0091005D" w:rsidP="00B0592D"/>
          <w:p w14:paraId="37011ED0" w14:textId="57CF7E1D" w:rsidR="006F0503" w:rsidRPr="00E53D14" w:rsidRDefault="00F758C4" w:rsidP="00B0592D">
            <w:pPr>
              <w:rPr>
                <w:b/>
                <w:sz w:val="28"/>
                <w:szCs w:val="28"/>
              </w:rPr>
            </w:pPr>
            <w:r w:rsidRPr="00E53D14">
              <w:rPr>
                <w:b/>
                <w:sz w:val="28"/>
                <w:szCs w:val="28"/>
              </w:rPr>
              <w:t>Meeting Helpful Hints</w:t>
            </w:r>
          </w:p>
        </w:tc>
        <w:tc>
          <w:tcPr>
            <w:tcW w:w="6190" w:type="dxa"/>
          </w:tcPr>
          <w:p w14:paraId="23AD55EB" w14:textId="77777777" w:rsidR="0091005D" w:rsidRDefault="0091005D">
            <w:pPr>
              <w:rPr>
                <w:noProof/>
              </w:rPr>
            </w:pPr>
          </w:p>
          <w:p w14:paraId="22CCB431" w14:textId="77777777" w:rsidR="00B27E0C" w:rsidRDefault="004B1F1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5F070760" wp14:editId="21837A04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421005</wp:posOffset>
                  </wp:positionV>
                  <wp:extent cx="533400" cy="510540"/>
                  <wp:effectExtent l="0" t="0" r="0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4444" r="31066"/>
                          <a:stretch/>
                        </pic:blipFill>
                        <pic:spPr bwMode="auto">
                          <a:xfrm>
                            <a:off x="0" y="0"/>
                            <a:ext cx="533400" cy="51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681">
              <w:rPr>
                <w:noProof/>
              </w:rPr>
              <w:t>If you would like to message the presenter</w:t>
            </w:r>
            <w:r w:rsidR="009508D8">
              <w:rPr>
                <w:noProof/>
              </w:rPr>
              <w:t xml:space="preserve">, </w:t>
            </w:r>
            <w:r w:rsidR="00490681">
              <w:rPr>
                <w:noProof/>
              </w:rPr>
              <w:t xml:space="preserve"> </w:t>
            </w:r>
            <w:r w:rsidR="00E95465">
              <w:rPr>
                <w:noProof/>
              </w:rPr>
              <w:t>please use the instant message</w:t>
            </w:r>
            <w:r w:rsidR="00210E5B">
              <w:rPr>
                <w:noProof/>
              </w:rPr>
              <w:t xml:space="preserve"> </w:t>
            </w:r>
            <w:r w:rsidR="00E95465">
              <w:rPr>
                <w:noProof/>
              </w:rPr>
              <w:t xml:space="preserve">feature </w:t>
            </w:r>
            <w:r w:rsidR="009B4D61">
              <w:rPr>
                <w:noProof/>
              </w:rPr>
              <w:t xml:space="preserve">on your device </w:t>
            </w:r>
            <w:r w:rsidR="00E95465">
              <w:rPr>
                <w:noProof/>
              </w:rPr>
              <w:t>by s</w:t>
            </w:r>
            <w:r w:rsidR="009508D8">
              <w:rPr>
                <w:noProof/>
              </w:rPr>
              <w:t>e</w:t>
            </w:r>
            <w:r w:rsidR="00E95465">
              <w:rPr>
                <w:noProof/>
              </w:rPr>
              <w:t xml:space="preserve">lecting </w:t>
            </w:r>
            <w:r w:rsidR="00EB38B8">
              <w:rPr>
                <w:noProof/>
              </w:rPr>
              <w:t>this button</w:t>
            </w:r>
            <w:r w:rsidR="009B4D61">
              <w:rPr>
                <w:noProof/>
              </w:rPr>
              <w:t xml:space="preserve"> within the meeting</w:t>
            </w:r>
            <w:r w:rsidR="00B27E0C">
              <w:rPr>
                <w:noProof/>
              </w:rPr>
              <w:t>.</w:t>
            </w:r>
            <w:r w:rsidR="000C5CF2">
              <w:rPr>
                <w:noProof/>
              </w:rPr>
              <w:t xml:space="preserve"> </w:t>
            </w:r>
            <w:r w:rsidR="00B27E0C">
              <w:rPr>
                <w:noProof/>
              </w:rPr>
              <w:t xml:space="preserve"> </w:t>
            </w:r>
          </w:p>
          <w:p w14:paraId="2E6D3CA0" w14:textId="77777777" w:rsidR="00B27E0C" w:rsidRDefault="00B27E0C">
            <w:pPr>
              <w:rPr>
                <w:noProof/>
              </w:rPr>
            </w:pPr>
          </w:p>
          <w:p w14:paraId="497F14B9" w14:textId="77777777" w:rsidR="00B27E0C" w:rsidRDefault="00B27E0C">
            <w:pPr>
              <w:rPr>
                <w:noProof/>
              </w:rPr>
            </w:pPr>
          </w:p>
          <w:p w14:paraId="741CB704" w14:textId="77777777" w:rsidR="00B27E0C" w:rsidRDefault="00B27E0C">
            <w:pPr>
              <w:rPr>
                <w:noProof/>
              </w:rPr>
            </w:pPr>
          </w:p>
          <w:p w14:paraId="47062240" w14:textId="7069311D" w:rsidR="00F758C4" w:rsidRDefault="00B27E0C">
            <w:pPr>
              <w:rPr>
                <w:noProof/>
              </w:rPr>
            </w:pPr>
            <w:r>
              <w:rPr>
                <w:noProof/>
              </w:rPr>
              <w:t>Please Note: messages can be seen by all participants.</w:t>
            </w:r>
          </w:p>
          <w:p w14:paraId="4107E662" w14:textId="65BE0D03" w:rsidR="00AC3636" w:rsidRDefault="00AC3636">
            <w:pPr>
              <w:rPr>
                <w:noProof/>
              </w:rPr>
            </w:pPr>
          </w:p>
        </w:tc>
      </w:tr>
    </w:tbl>
    <w:p w14:paraId="4CB53BD4" w14:textId="0C85FFEE" w:rsidR="005F41BD" w:rsidRDefault="005F41BD" w:rsidP="0082144A"/>
    <w:sectPr w:rsidR="005F4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0502D" w14:textId="77777777" w:rsidR="00D746FF" w:rsidRDefault="00D746FF" w:rsidP="00144078">
      <w:pPr>
        <w:spacing w:after="0" w:line="240" w:lineRule="auto"/>
      </w:pPr>
      <w:r>
        <w:separator/>
      </w:r>
    </w:p>
  </w:endnote>
  <w:endnote w:type="continuationSeparator" w:id="0">
    <w:p w14:paraId="3C651566" w14:textId="77777777" w:rsidR="00D746FF" w:rsidRDefault="00D746FF" w:rsidP="00144078">
      <w:pPr>
        <w:spacing w:after="0" w:line="240" w:lineRule="auto"/>
      </w:pPr>
      <w:r>
        <w:continuationSeparator/>
      </w:r>
    </w:p>
  </w:endnote>
  <w:endnote w:type="continuationNotice" w:id="1">
    <w:p w14:paraId="58FB923B" w14:textId="77777777" w:rsidR="00F02512" w:rsidRDefault="00F02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B219D" w14:textId="77777777" w:rsidR="00D746FF" w:rsidRDefault="00D746FF" w:rsidP="00144078">
      <w:pPr>
        <w:spacing w:after="0" w:line="240" w:lineRule="auto"/>
      </w:pPr>
      <w:r>
        <w:separator/>
      </w:r>
    </w:p>
  </w:footnote>
  <w:footnote w:type="continuationSeparator" w:id="0">
    <w:p w14:paraId="409BD5F3" w14:textId="77777777" w:rsidR="00D746FF" w:rsidRDefault="00D746FF" w:rsidP="00144078">
      <w:pPr>
        <w:spacing w:after="0" w:line="240" w:lineRule="auto"/>
      </w:pPr>
      <w:r>
        <w:continuationSeparator/>
      </w:r>
    </w:p>
  </w:footnote>
  <w:footnote w:type="continuationNotice" w:id="1">
    <w:p w14:paraId="7C7F4F04" w14:textId="77777777" w:rsidR="00F02512" w:rsidRDefault="00F0251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78"/>
    <w:rsid w:val="00005608"/>
    <w:rsid w:val="000374D8"/>
    <w:rsid w:val="00056943"/>
    <w:rsid w:val="00061001"/>
    <w:rsid w:val="000641FF"/>
    <w:rsid w:val="00093390"/>
    <w:rsid w:val="000A6891"/>
    <w:rsid w:val="000B0EB7"/>
    <w:rsid w:val="000B10E3"/>
    <w:rsid w:val="000C5CF2"/>
    <w:rsid w:val="000F2DF9"/>
    <w:rsid w:val="00104355"/>
    <w:rsid w:val="00144078"/>
    <w:rsid w:val="00145716"/>
    <w:rsid w:val="00161D23"/>
    <w:rsid w:val="00195913"/>
    <w:rsid w:val="001F2BE4"/>
    <w:rsid w:val="001F7477"/>
    <w:rsid w:val="00210E5B"/>
    <w:rsid w:val="002B70D1"/>
    <w:rsid w:val="002D22C5"/>
    <w:rsid w:val="002F2D9E"/>
    <w:rsid w:val="003167E8"/>
    <w:rsid w:val="003627F5"/>
    <w:rsid w:val="003841B6"/>
    <w:rsid w:val="003A63AD"/>
    <w:rsid w:val="00400075"/>
    <w:rsid w:val="00423856"/>
    <w:rsid w:val="00426A09"/>
    <w:rsid w:val="004464F6"/>
    <w:rsid w:val="004768A7"/>
    <w:rsid w:val="00490681"/>
    <w:rsid w:val="004B1F1F"/>
    <w:rsid w:val="004E7755"/>
    <w:rsid w:val="004F47C8"/>
    <w:rsid w:val="005947F8"/>
    <w:rsid w:val="005C72A7"/>
    <w:rsid w:val="005F41BD"/>
    <w:rsid w:val="005F5F72"/>
    <w:rsid w:val="00637E85"/>
    <w:rsid w:val="00673251"/>
    <w:rsid w:val="006F0503"/>
    <w:rsid w:val="00703667"/>
    <w:rsid w:val="00706394"/>
    <w:rsid w:val="0077197D"/>
    <w:rsid w:val="007811D8"/>
    <w:rsid w:val="007C1AD0"/>
    <w:rsid w:val="007E1735"/>
    <w:rsid w:val="00815309"/>
    <w:rsid w:val="0082144A"/>
    <w:rsid w:val="00882B73"/>
    <w:rsid w:val="00885755"/>
    <w:rsid w:val="008915AC"/>
    <w:rsid w:val="008B38E9"/>
    <w:rsid w:val="008E0E1C"/>
    <w:rsid w:val="0091005D"/>
    <w:rsid w:val="00926031"/>
    <w:rsid w:val="009508D8"/>
    <w:rsid w:val="009B4D61"/>
    <w:rsid w:val="009D544F"/>
    <w:rsid w:val="009E78B7"/>
    <w:rsid w:val="00A0708D"/>
    <w:rsid w:val="00A61193"/>
    <w:rsid w:val="00A657D4"/>
    <w:rsid w:val="00A67D65"/>
    <w:rsid w:val="00AB70D2"/>
    <w:rsid w:val="00AC2F86"/>
    <w:rsid w:val="00AC3636"/>
    <w:rsid w:val="00AD6B0E"/>
    <w:rsid w:val="00AE082B"/>
    <w:rsid w:val="00B0592D"/>
    <w:rsid w:val="00B05A3A"/>
    <w:rsid w:val="00B15BF3"/>
    <w:rsid w:val="00B27E0C"/>
    <w:rsid w:val="00B56FF8"/>
    <w:rsid w:val="00B70C33"/>
    <w:rsid w:val="00BD084A"/>
    <w:rsid w:val="00BD3FE8"/>
    <w:rsid w:val="00C0593A"/>
    <w:rsid w:val="00C71FF2"/>
    <w:rsid w:val="00CA028E"/>
    <w:rsid w:val="00CB5D64"/>
    <w:rsid w:val="00CD6B1C"/>
    <w:rsid w:val="00D746FF"/>
    <w:rsid w:val="00D860EB"/>
    <w:rsid w:val="00DD0B3A"/>
    <w:rsid w:val="00DD41E9"/>
    <w:rsid w:val="00DD79F3"/>
    <w:rsid w:val="00DE1121"/>
    <w:rsid w:val="00DE4930"/>
    <w:rsid w:val="00E36B9C"/>
    <w:rsid w:val="00E53D14"/>
    <w:rsid w:val="00E67118"/>
    <w:rsid w:val="00E95465"/>
    <w:rsid w:val="00EB38B8"/>
    <w:rsid w:val="00F02512"/>
    <w:rsid w:val="00F37111"/>
    <w:rsid w:val="00F758C4"/>
    <w:rsid w:val="00F77888"/>
    <w:rsid w:val="00F90130"/>
    <w:rsid w:val="00F94602"/>
    <w:rsid w:val="492C9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23D487"/>
  <w15:chartTrackingRefBased/>
  <w15:docId w15:val="{8BE3051A-CDE2-487F-B9E7-456A1F86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02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512"/>
  </w:style>
  <w:style w:type="paragraph" w:styleId="Footer">
    <w:name w:val="footer"/>
    <w:basedOn w:val="Normal"/>
    <w:link w:val="FooterChar"/>
    <w:uiPriority w:val="99"/>
    <w:semiHidden/>
    <w:unhideWhenUsed/>
    <w:rsid w:val="00F02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1FEF31B85BC4993835A2DC7FE1EFD" ma:contentTypeVersion="10" ma:contentTypeDescription="Create a new document." ma:contentTypeScope="" ma:versionID="f4e3764dc4dbd9e2a5b06178565d8452">
  <xsd:schema xmlns:xsd="http://www.w3.org/2001/XMLSchema" xmlns:xs="http://www.w3.org/2001/XMLSchema" xmlns:p="http://schemas.microsoft.com/office/2006/metadata/properties" xmlns:ns2="fba3a994-bed7-4ab8-a7da-d4f5c026c632" xmlns:ns3="17b838ca-16ab-4d07-9fe2-c122220eb5a8" xmlns:ns4="1da29968-3da3-4bc9-bb59-414dbb494a62" targetNamespace="http://schemas.microsoft.com/office/2006/metadata/properties" ma:root="true" ma:fieldsID="bccdb633abb22df5ebc54d1e5ff59ecd" ns2:_="" ns3:_="" ns4:_="">
    <xsd:import namespace="fba3a994-bed7-4ab8-a7da-d4f5c026c632"/>
    <xsd:import namespace="17b838ca-16ab-4d07-9fe2-c122220eb5a8"/>
    <xsd:import namespace="1da29968-3da3-4bc9-bb59-414dbb494a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3a994-bed7-4ab8-a7da-d4f5c026c6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838ca-16ab-4d07-9fe2-c122220eb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29968-3da3-4bc9-bb59-414dbb494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a3a994-bed7-4ab8-a7da-d4f5c026c632">W33WV652PU62-348573572-99</_dlc_DocId>
    <_dlc_DocIdUrl xmlns="fba3a994-bed7-4ab8-a7da-d4f5c026c632">
      <Url>https://highspeed1.sharepoint.com/intranet/itsupport/ITTeam/_layouts/15/DocIdRedir.aspx?ID=W33WV652PU62-348573572-99</Url>
      <Description>W33WV652PU62-348573572-99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81C05-EA04-4EC0-B10F-E1ECE01AB6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666FB4-B166-4284-93CD-34FF3575AC2F}"/>
</file>

<file path=customXml/itemProps3.xml><?xml version="1.0" encoding="utf-8"?>
<ds:datastoreItem xmlns:ds="http://schemas.openxmlformats.org/officeDocument/2006/customXml" ds:itemID="{5E55CDC5-6A1A-4FBD-86A3-16BF0227F664}">
  <ds:schemaRefs>
    <ds:schemaRef ds:uri="http://schemas.openxmlformats.org/package/2006/metadata/core-properties"/>
    <ds:schemaRef ds:uri="http://purl.org/dc/terms/"/>
    <ds:schemaRef ds:uri="fba3a994-bed7-4ab8-a7da-d4f5c026c632"/>
    <ds:schemaRef ds:uri="http://schemas.microsoft.com/office/infopath/2007/PartnerControls"/>
    <ds:schemaRef ds:uri="http://schemas.microsoft.com/office/2006/documentManagement/types"/>
    <ds:schemaRef ds:uri="f159a927-2332-42f8-bbc1-0f68b2ef29ca"/>
    <ds:schemaRef ds:uri="http://schemas.microsoft.com/office/2006/metadata/properties"/>
    <ds:schemaRef ds:uri="http://purl.org/dc/elements/1.1/"/>
    <ds:schemaRef ds:uri="1da29968-3da3-4bc9-bb59-414dbb494a6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4FA3A6-7CDF-463A-B5F7-6A6E588D6B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Laing</dc:creator>
  <cp:keywords/>
  <dc:description/>
  <cp:lastModifiedBy>Rukhsana Baksh</cp:lastModifiedBy>
  <cp:revision>9</cp:revision>
  <cp:lastPrinted>2019-07-16T11:37:00Z</cp:lastPrinted>
  <dcterms:created xsi:type="dcterms:W3CDTF">2020-07-14T13:26:00Z</dcterms:created>
  <dcterms:modified xsi:type="dcterms:W3CDTF">2020-07-14T13:38:00Z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0x0101009331FEF31B85BC4993835A2DC7FE1EFD</vt:lpwstr>
  </property>
  <property fmtid="{D5CDD505-2E9C-101B-9397-08002B2CF9AE}" pid="3" name="_dlc_DocIdItemGuid">
    <vt:lpwstr>10965f99-f1a3-4e78-8284-e6cb39626707</vt:lpwstr>
  </property>
</Properties>
</file>